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987" w:rsidRPr="005D73C0" w:rsidRDefault="00405987" w:rsidP="005D73C0">
      <w:pPr>
        <w:keepNext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D73C0">
        <w:rPr>
          <w:rFonts w:ascii="Times New Roman" w:hAnsi="Times New Roman" w:cs="Times New Roman"/>
          <w:bCs/>
          <w:sz w:val="28"/>
          <w:szCs w:val="28"/>
        </w:rPr>
        <w:t>Приложение 1</w:t>
      </w:r>
      <w:r w:rsidR="000F5B02" w:rsidRPr="005D73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73C0">
        <w:rPr>
          <w:rFonts w:ascii="Times New Roman" w:hAnsi="Times New Roman" w:cs="Times New Roman"/>
          <w:bCs/>
          <w:sz w:val="28"/>
          <w:szCs w:val="28"/>
        </w:rPr>
        <w:t xml:space="preserve"> к постановлению </w:t>
      </w:r>
    </w:p>
    <w:p w:rsidR="000F5B02" w:rsidRPr="005D73C0" w:rsidRDefault="00405987" w:rsidP="005D73C0">
      <w:pPr>
        <w:keepNext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D73C0">
        <w:rPr>
          <w:rFonts w:ascii="Times New Roman" w:hAnsi="Times New Roman" w:cs="Times New Roman"/>
          <w:bCs/>
          <w:sz w:val="28"/>
          <w:szCs w:val="28"/>
        </w:rPr>
        <w:t xml:space="preserve">Администрации города Воткинска </w:t>
      </w:r>
    </w:p>
    <w:p w:rsidR="00752D0A" w:rsidRPr="005D73C0" w:rsidRDefault="00405987" w:rsidP="005D73C0">
      <w:pPr>
        <w:keepNext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D73C0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211497">
        <w:rPr>
          <w:rFonts w:ascii="Times New Roman" w:hAnsi="Times New Roman" w:cs="Times New Roman"/>
          <w:bCs/>
          <w:sz w:val="28"/>
          <w:szCs w:val="28"/>
        </w:rPr>
        <w:t xml:space="preserve"> 09.07.2026 </w:t>
      </w:r>
      <w:bookmarkStart w:id="0" w:name="_GoBack"/>
      <w:bookmarkEnd w:id="0"/>
      <w:r w:rsidRPr="005D73C0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726CE3" w:rsidRPr="005D73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1497">
        <w:rPr>
          <w:rFonts w:ascii="Times New Roman" w:hAnsi="Times New Roman" w:cs="Times New Roman"/>
          <w:bCs/>
          <w:sz w:val="28"/>
          <w:szCs w:val="28"/>
        </w:rPr>
        <w:t>807</w:t>
      </w:r>
    </w:p>
    <w:p w:rsidR="00752D0A" w:rsidRPr="005D73C0" w:rsidRDefault="00752D0A" w:rsidP="005D73C0">
      <w:pPr>
        <w:keepNext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05987" w:rsidRDefault="00405987" w:rsidP="005D73C0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73C0">
        <w:rPr>
          <w:rFonts w:ascii="Times New Roman" w:hAnsi="Times New Roman" w:cs="Times New Roman"/>
          <w:bCs/>
          <w:sz w:val="28"/>
          <w:szCs w:val="28"/>
        </w:rPr>
        <w:t xml:space="preserve">Изменения в краткую характеристику (паспорт) муниципальной  </w:t>
      </w:r>
      <w:r w:rsidRPr="005D73C0">
        <w:rPr>
          <w:rFonts w:ascii="Times New Roman" w:hAnsi="Times New Roman" w:cs="Times New Roman"/>
          <w:sz w:val="28"/>
          <w:szCs w:val="28"/>
        </w:rPr>
        <w:t>программы</w:t>
      </w:r>
      <w:r w:rsidRPr="005D73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8E7489" w:rsidRPr="005D73C0">
        <w:rPr>
          <w:rFonts w:ascii="Times New Roman" w:hAnsi="Times New Roman" w:cs="Times New Roman"/>
          <w:sz w:val="28"/>
          <w:szCs w:val="28"/>
          <w:shd w:val="clear" w:color="auto" w:fill="FFFFFF"/>
        </w:rPr>
        <w:t>Гармонизация межнациональных отношений, профилактика терроризма и экстремизма»,</w:t>
      </w:r>
      <w:r w:rsidR="000D4C43" w:rsidRPr="005D73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D73C0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утвержденную постановлением Администрации город</w:t>
      </w:r>
      <w:r w:rsidR="008E7489" w:rsidRPr="005D73C0">
        <w:rPr>
          <w:rFonts w:ascii="Times New Roman" w:hAnsi="Times New Roman" w:cs="Times New Roman"/>
          <w:sz w:val="28"/>
          <w:szCs w:val="28"/>
          <w:shd w:val="clear" w:color="auto" w:fill="FFFFFF"/>
        </w:rPr>
        <w:t>а Воткинска от 06.12.2019 № 2055</w:t>
      </w:r>
      <w:r w:rsidRPr="005D73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D73C0" w:rsidRPr="005D73C0" w:rsidRDefault="005D73C0" w:rsidP="005D73C0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7489" w:rsidRPr="005D73C0" w:rsidRDefault="00F96CD8" w:rsidP="005D73C0">
      <w:pPr>
        <w:pStyle w:val="a4"/>
        <w:autoSpaceDE w:val="0"/>
        <w:autoSpaceDN w:val="0"/>
        <w:adjustRightInd w:val="0"/>
        <w:spacing w:before="0"/>
        <w:ind w:left="0" w:firstLine="851"/>
        <w:jc w:val="both"/>
        <w:rPr>
          <w:sz w:val="28"/>
          <w:szCs w:val="28"/>
          <w:shd w:val="clear" w:color="auto" w:fill="FFFFFF"/>
        </w:rPr>
      </w:pPr>
      <w:r w:rsidRPr="005D73C0">
        <w:rPr>
          <w:color w:val="000000"/>
          <w:sz w:val="28"/>
          <w:szCs w:val="28"/>
        </w:rPr>
        <w:t>В к</w:t>
      </w:r>
      <w:r w:rsidRPr="005D73C0">
        <w:rPr>
          <w:sz w:val="28"/>
          <w:szCs w:val="28"/>
        </w:rPr>
        <w:t>раткой характеристике</w:t>
      </w:r>
      <w:r w:rsidR="008E7489" w:rsidRPr="005D73C0">
        <w:rPr>
          <w:sz w:val="28"/>
          <w:szCs w:val="28"/>
        </w:rPr>
        <w:t xml:space="preserve"> </w:t>
      </w:r>
      <w:r w:rsidR="009131A7" w:rsidRPr="005D73C0">
        <w:rPr>
          <w:sz w:val="28"/>
          <w:szCs w:val="28"/>
        </w:rPr>
        <w:t>паспорт</w:t>
      </w:r>
      <w:r w:rsidRPr="005D73C0">
        <w:rPr>
          <w:sz w:val="28"/>
          <w:szCs w:val="28"/>
        </w:rPr>
        <w:t>е</w:t>
      </w:r>
      <w:r w:rsidR="009131A7" w:rsidRPr="005D73C0">
        <w:rPr>
          <w:sz w:val="28"/>
          <w:szCs w:val="28"/>
        </w:rPr>
        <w:t xml:space="preserve"> муниципальной программы </w:t>
      </w:r>
      <w:r w:rsidR="008E7489" w:rsidRPr="005D73C0">
        <w:rPr>
          <w:sz w:val="28"/>
          <w:szCs w:val="28"/>
          <w:shd w:val="clear" w:color="auto" w:fill="FFFFFF"/>
        </w:rPr>
        <w:t>«Гармонизация межнациональных отношений, профилактика терроризма и экстремизма»</w:t>
      </w:r>
      <w:r w:rsidR="001F7230" w:rsidRPr="005D73C0">
        <w:rPr>
          <w:sz w:val="28"/>
          <w:szCs w:val="28"/>
          <w:shd w:val="clear" w:color="auto" w:fill="FFFFFF"/>
        </w:rPr>
        <w:t xml:space="preserve"> р</w:t>
      </w:r>
      <w:r w:rsidR="008E7489" w:rsidRPr="005D73C0">
        <w:rPr>
          <w:sz w:val="28"/>
          <w:szCs w:val="28"/>
        </w:rPr>
        <w:t>аздел «Ресурсное обеспечение программы» изложить в следующей редакции:</w:t>
      </w:r>
    </w:p>
    <w:p w:rsidR="008E7489" w:rsidRPr="005D73C0" w:rsidRDefault="008E7489" w:rsidP="005D73C0">
      <w:pPr>
        <w:suppressAutoHyphens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D73C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319"/>
        <w:gridCol w:w="2461"/>
        <w:gridCol w:w="1508"/>
        <w:gridCol w:w="1276"/>
        <w:gridCol w:w="1275"/>
      </w:tblGrid>
      <w:tr w:rsidR="008E7489" w:rsidRPr="005D73C0" w:rsidTr="00C4793A">
        <w:trPr>
          <w:trHeight w:val="310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3C0">
              <w:rPr>
                <w:rFonts w:ascii="Times New Roman" w:hAnsi="Times New Roman"/>
                <w:sz w:val="28"/>
                <w:szCs w:val="28"/>
              </w:rPr>
              <w:t>Годы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E7489" w:rsidRPr="005D73C0" w:rsidRDefault="008E7489" w:rsidP="005D73C0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E7489" w:rsidRPr="005D73C0" w:rsidRDefault="008E7489" w:rsidP="005D73C0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3C0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8E7489" w:rsidRPr="005D73C0" w:rsidRDefault="008E7489" w:rsidP="005D7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89" w:rsidRPr="005D73C0" w:rsidRDefault="008E7489" w:rsidP="005D73C0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3C0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8E7489" w:rsidRPr="005D73C0" w:rsidTr="00C4793A">
        <w:trPr>
          <w:trHeight w:val="125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89" w:rsidRPr="005D73C0" w:rsidRDefault="008E7489" w:rsidP="00157ACF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3C0">
              <w:rPr>
                <w:rFonts w:ascii="Times New Roman" w:hAnsi="Times New Roman"/>
                <w:sz w:val="28"/>
                <w:szCs w:val="28"/>
              </w:rPr>
              <w:t xml:space="preserve">за счет средств бюджета </w:t>
            </w:r>
            <w:r w:rsidR="00157ACF">
              <w:rPr>
                <w:rFonts w:ascii="Times New Roman" w:hAnsi="Times New Roman"/>
                <w:sz w:val="28"/>
                <w:szCs w:val="28"/>
              </w:rPr>
              <w:t>города Воткинска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89" w:rsidRPr="005D73C0" w:rsidRDefault="008E7489" w:rsidP="005D73C0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3C0">
              <w:rPr>
                <w:rFonts w:ascii="Times New Roman" w:hAnsi="Times New Roman"/>
                <w:sz w:val="28"/>
                <w:szCs w:val="28"/>
              </w:rPr>
              <w:t>за счет средств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89" w:rsidRPr="005D73C0" w:rsidRDefault="008E7489" w:rsidP="005D73C0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3C0">
              <w:rPr>
                <w:rFonts w:ascii="Times New Roman" w:hAnsi="Times New Roman"/>
                <w:sz w:val="28"/>
                <w:szCs w:val="28"/>
              </w:rPr>
              <w:t>за счет средств бюджета РФ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89" w:rsidRPr="005D73C0" w:rsidRDefault="008E7489" w:rsidP="005D73C0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3C0">
              <w:rPr>
                <w:rFonts w:ascii="Times New Roman" w:hAnsi="Times New Roman"/>
                <w:sz w:val="28"/>
                <w:szCs w:val="28"/>
              </w:rPr>
              <w:t>иные источники</w:t>
            </w:r>
          </w:p>
        </w:tc>
      </w:tr>
      <w:tr w:rsidR="008E7489" w:rsidRPr="005D73C0" w:rsidTr="00C4793A">
        <w:trPr>
          <w:trHeight w:val="31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30,6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30,6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</w:tr>
      <w:tr w:rsidR="008E7489" w:rsidRPr="005D73C0" w:rsidTr="00C4793A">
        <w:trPr>
          <w:trHeight w:val="31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</w:tr>
      <w:tr w:rsidR="008E7489" w:rsidRPr="005D73C0" w:rsidTr="00C4793A">
        <w:trPr>
          <w:trHeight w:val="31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17,8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17,8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</w:tr>
      <w:tr w:rsidR="008E7489" w:rsidRPr="005D73C0" w:rsidTr="00C4793A">
        <w:trPr>
          <w:trHeight w:val="31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</w:tr>
      <w:tr w:rsidR="008E7489" w:rsidRPr="005D73C0" w:rsidTr="00C4793A">
        <w:trPr>
          <w:trHeight w:val="31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36,9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36,9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</w:tr>
      <w:tr w:rsidR="008E7489" w:rsidRPr="005D73C0" w:rsidTr="00C4793A">
        <w:trPr>
          <w:trHeight w:val="31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5D73C0" w:rsidP="005D7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8E7489"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5D73C0" w:rsidP="005D7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8E7489"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</w:tr>
      <w:tr w:rsidR="008E7489" w:rsidRPr="005D73C0" w:rsidTr="00C4793A">
        <w:trPr>
          <w:trHeight w:val="31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hAnsi="Times New Roman" w:cs="Times New Roman"/>
                <w:sz w:val="28"/>
                <w:szCs w:val="28"/>
              </w:rPr>
              <w:t xml:space="preserve">2026 год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</w:tr>
      <w:tr w:rsidR="008E7489" w:rsidRPr="005D73C0" w:rsidTr="00C4793A">
        <w:trPr>
          <w:trHeight w:val="31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</w:tr>
      <w:tr w:rsidR="008E7489" w:rsidRPr="005D73C0" w:rsidTr="00C4793A">
        <w:trPr>
          <w:trHeight w:val="31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</w:tr>
      <w:tr w:rsidR="008E7489" w:rsidRPr="005D73C0" w:rsidTr="00C4793A">
        <w:trPr>
          <w:trHeight w:val="57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3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2020-2028 </w:t>
            </w:r>
            <w:proofErr w:type="spellStart"/>
            <w:r w:rsidRPr="005D73C0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proofErr w:type="gramStart"/>
            <w:r w:rsidRPr="005D73C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spellEnd"/>
            <w:proofErr w:type="gramEnd"/>
            <w:r w:rsidRPr="005D73C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5D73C0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211</w:t>
            </w:r>
            <w:r w:rsidR="008E7489" w:rsidRPr="005D73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5D73C0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211</w:t>
            </w:r>
            <w:r w:rsidR="008E7489" w:rsidRPr="005D73C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489" w:rsidRPr="005D73C0" w:rsidRDefault="008E7489" w:rsidP="005D7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73C0">
              <w:rPr>
                <w:rFonts w:ascii="Times New Roman" w:eastAsia="Calibri" w:hAnsi="Times New Roman" w:cs="Times New Roman"/>
                <w:sz w:val="28"/>
                <w:szCs w:val="28"/>
              </w:rPr>
              <w:t>0,0</w:t>
            </w:r>
          </w:p>
        </w:tc>
      </w:tr>
    </w:tbl>
    <w:p w:rsidR="00F96CD8" w:rsidRPr="005D73C0" w:rsidRDefault="008E7489" w:rsidP="005D73C0">
      <w:pPr>
        <w:suppressAutoHyphens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D73C0">
        <w:rPr>
          <w:rFonts w:ascii="Times New Roman" w:hAnsi="Times New Roman" w:cs="Times New Roman"/>
          <w:sz w:val="28"/>
          <w:szCs w:val="28"/>
        </w:rPr>
        <w:tab/>
      </w:r>
      <w:r w:rsidRPr="005D73C0">
        <w:rPr>
          <w:rFonts w:ascii="Times New Roman" w:hAnsi="Times New Roman" w:cs="Times New Roman"/>
          <w:sz w:val="28"/>
          <w:szCs w:val="28"/>
        </w:rPr>
        <w:tab/>
      </w:r>
      <w:r w:rsidRPr="005D73C0">
        <w:rPr>
          <w:rFonts w:ascii="Times New Roman" w:hAnsi="Times New Roman" w:cs="Times New Roman"/>
          <w:sz w:val="28"/>
          <w:szCs w:val="28"/>
        </w:rPr>
        <w:tab/>
      </w:r>
      <w:r w:rsidRPr="005D73C0">
        <w:rPr>
          <w:rFonts w:ascii="Times New Roman" w:hAnsi="Times New Roman" w:cs="Times New Roman"/>
          <w:sz w:val="28"/>
          <w:szCs w:val="28"/>
        </w:rPr>
        <w:tab/>
      </w:r>
      <w:r w:rsidRPr="005D73C0">
        <w:rPr>
          <w:rFonts w:ascii="Times New Roman" w:hAnsi="Times New Roman" w:cs="Times New Roman"/>
          <w:sz w:val="28"/>
          <w:szCs w:val="28"/>
        </w:rPr>
        <w:tab/>
      </w:r>
      <w:r w:rsidRPr="005D73C0">
        <w:rPr>
          <w:rFonts w:ascii="Times New Roman" w:hAnsi="Times New Roman" w:cs="Times New Roman"/>
          <w:sz w:val="28"/>
          <w:szCs w:val="28"/>
        </w:rPr>
        <w:tab/>
      </w:r>
      <w:r w:rsidRPr="005D73C0">
        <w:rPr>
          <w:rFonts w:ascii="Times New Roman" w:hAnsi="Times New Roman" w:cs="Times New Roman"/>
          <w:sz w:val="28"/>
          <w:szCs w:val="28"/>
        </w:rPr>
        <w:tab/>
      </w:r>
      <w:r w:rsidRPr="005D73C0">
        <w:rPr>
          <w:rFonts w:ascii="Times New Roman" w:hAnsi="Times New Roman" w:cs="Times New Roman"/>
          <w:sz w:val="28"/>
          <w:szCs w:val="28"/>
        </w:rPr>
        <w:tab/>
      </w:r>
      <w:r w:rsidRPr="005D73C0">
        <w:rPr>
          <w:rFonts w:ascii="Times New Roman" w:hAnsi="Times New Roman" w:cs="Times New Roman"/>
          <w:sz w:val="28"/>
          <w:szCs w:val="28"/>
        </w:rPr>
        <w:tab/>
      </w:r>
      <w:r w:rsidRPr="005D73C0">
        <w:rPr>
          <w:rFonts w:ascii="Times New Roman" w:hAnsi="Times New Roman" w:cs="Times New Roman"/>
          <w:sz w:val="28"/>
          <w:szCs w:val="28"/>
        </w:rPr>
        <w:tab/>
      </w:r>
      <w:r w:rsidRPr="005D73C0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="00752D0A" w:rsidRPr="005D73C0">
        <w:rPr>
          <w:rFonts w:ascii="Times New Roman" w:hAnsi="Times New Roman" w:cs="Times New Roman"/>
          <w:sz w:val="28"/>
          <w:szCs w:val="28"/>
        </w:rPr>
        <w:t>».</w:t>
      </w:r>
    </w:p>
    <w:sectPr w:rsidR="00F96CD8" w:rsidRPr="005D73C0" w:rsidSect="00752D0A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41769"/>
    <w:multiLevelType w:val="hybridMultilevel"/>
    <w:tmpl w:val="57C45CC0"/>
    <w:lvl w:ilvl="0" w:tplc="96D61A1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5987"/>
    <w:rsid w:val="00006585"/>
    <w:rsid w:val="000250DB"/>
    <w:rsid w:val="00034BAB"/>
    <w:rsid w:val="00042891"/>
    <w:rsid w:val="000D4C43"/>
    <w:rsid w:val="000E4214"/>
    <w:rsid w:val="000F5B02"/>
    <w:rsid w:val="001210BC"/>
    <w:rsid w:val="0013798D"/>
    <w:rsid w:val="00157ACF"/>
    <w:rsid w:val="001B5C39"/>
    <w:rsid w:val="001E6892"/>
    <w:rsid w:val="001F7230"/>
    <w:rsid w:val="0021054C"/>
    <w:rsid w:val="00211497"/>
    <w:rsid w:val="0023596E"/>
    <w:rsid w:val="00280E15"/>
    <w:rsid w:val="002A1A65"/>
    <w:rsid w:val="003515B4"/>
    <w:rsid w:val="00363754"/>
    <w:rsid w:val="00383BBF"/>
    <w:rsid w:val="00405987"/>
    <w:rsid w:val="00437104"/>
    <w:rsid w:val="004433DC"/>
    <w:rsid w:val="004752E6"/>
    <w:rsid w:val="004C03B8"/>
    <w:rsid w:val="005039FE"/>
    <w:rsid w:val="005C6A7F"/>
    <w:rsid w:val="005D639F"/>
    <w:rsid w:val="005D73C0"/>
    <w:rsid w:val="00726CE3"/>
    <w:rsid w:val="007523FC"/>
    <w:rsid w:val="00752D0A"/>
    <w:rsid w:val="0077451B"/>
    <w:rsid w:val="007B312A"/>
    <w:rsid w:val="0081375B"/>
    <w:rsid w:val="00885184"/>
    <w:rsid w:val="008870DC"/>
    <w:rsid w:val="008E2D86"/>
    <w:rsid w:val="008E7489"/>
    <w:rsid w:val="009131A7"/>
    <w:rsid w:val="00914D8E"/>
    <w:rsid w:val="00973477"/>
    <w:rsid w:val="00987139"/>
    <w:rsid w:val="0099099E"/>
    <w:rsid w:val="00A94594"/>
    <w:rsid w:val="00AA4261"/>
    <w:rsid w:val="00B25B6F"/>
    <w:rsid w:val="00B70ABC"/>
    <w:rsid w:val="00B92F09"/>
    <w:rsid w:val="00BC0401"/>
    <w:rsid w:val="00C7622E"/>
    <w:rsid w:val="00CD0721"/>
    <w:rsid w:val="00CF56EB"/>
    <w:rsid w:val="00DA7F5A"/>
    <w:rsid w:val="00E153B5"/>
    <w:rsid w:val="00E17339"/>
    <w:rsid w:val="00E9487F"/>
    <w:rsid w:val="00EC08D2"/>
    <w:rsid w:val="00F2315B"/>
    <w:rsid w:val="00F3705A"/>
    <w:rsid w:val="00F96CD8"/>
    <w:rsid w:val="00FD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405987"/>
    <w:rPr>
      <w:rFonts w:ascii="Times New Roman" w:eastAsia="Times New Roman" w:hAnsi="Times New Roman" w:cs="Times New Roman"/>
      <w:bCs/>
      <w:sz w:val="24"/>
      <w:szCs w:val="24"/>
    </w:rPr>
  </w:style>
  <w:style w:type="paragraph" w:styleId="a4">
    <w:name w:val="List Paragraph"/>
    <w:basedOn w:val="a"/>
    <w:link w:val="a3"/>
    <w:qFormat/>
    <w:rsid w:val="00405987"/>
    <w:pPr>
      <w:spacing w:before="240" w:after="0" w:line="240" w:lineRule="auto"/>
      <w:ind w:left="720"/>
      <w:contextualSpacing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1">
    <w:name w:val="Без интервала1"/>
    <w:rsid w:val="0040598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D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4C43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C6A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Щербатых</cp:lastModifiedBy>
  <cp:revision>4</cp:revision>
  <cp:lastPrinted>2026-03-30T06:18:00Z</cp:lastPrinted>
  <dcterms:created xsi:type="dcterms:W3CDTF">2026-03-30T06:18:00Z</dcterms:created>
  <dcterms:modified xsi:type="dcterms:W3CDTF">2026-07-09T06:34:00Z</dcterms:modified>
</cp:coreProperties>
</file>